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4b811562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daa7ccba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0960243d54233" /><Relationship Type="http://schemas.openxmlformats.org/officeDocument/2006/relationships/numbering" Target="/word/numbering.xml" Id="Ra12db23cf1d240de" /><Relationship Type="http://schemas.openxmlformats.org/officeDocument/2006/relationships/settings" Target="/word/settings.xml" Id="R7b6a613140804918" /><Relationship Type="http://schemas.openxmlformats.org/officeDocument/2006/relationships/image" Target="/word/media/0ebd2561-e1ce-4974-a1c7-76a107ea9aa2.png" Id="Rb39daa7ccba24a18" /></Relationships>
</file>