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88702440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864966ee6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1c53e54242dc" /><Relationship Type="http://schemas.openxmlformats.org/officeDocument/2006/relationships/numbering" Target="/word/numbering.xml" Id="R90c6744f77ec443e" /><Relationship Type="http://schemas.openxmlformats.org/officeDocument/2006/relationships/settings" Target="/word/settings.xml" Id="R3b2d306af3ed473f" /><Relationship Type="http://schemas.openxmlformats.org/officeDocument/2006/relationships/image" Target="/word/media/37d74ae7-0813-4bb8-83b1-a92f4cbc61a9.png" Id="R85f864966ee64618" /></Relationships>
</file>