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d80e8d19f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814e3611d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76093632b4a4e" /><Relationship Type="http://schemas.openxmlformats.org/officeDocument/2006/relationships/numbering" Target="/word/numbering.xml" Id="Rcf62aad9a0c6461a" /><Relationship Type="http://schemas.openxmlformats.org/officeDocument/2006/relationships/settings" Target="/word/settings.xml" Id="R58681b355f814ddb" /><Relationship Type="http://schemas.openxmlformats.org/officeDocument/2006/relationships/image" Target="/word/media/43474a45-038d-4380-84cf-4afa8b72c39f.png" Id="Ra52814e3611d42f9" /></Relationships>
</file>