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009e3fabf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3143f28f7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Tyniowice,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ceb2ca1b7419e" /><Relationship Type="http://schemas.openxmlformats.org/officeDocument/2006/relationships/numbering" Target="/word/numbering.xml" Id="R42e455e8ab144611" /><Relationship Type="http://schemas.openxmlformats.org/officeDocument/2006/relationships/settings" Target="/word/settings.xml" Id="Redc4bc1a02304d07" /><Relationship Type="http://schemas.openxmlformats.org/officeDocument/2006/relationships/image" Target="/word/media/6535d007-46bc-43c1-ac6b-af7294cd2ae6.png" Id="Rf8e3143f28f74356" /></Relationships>
</file>