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8be5aa81d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c803e32d7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Chruscinska,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546127bad42fa" /><Relationship Type="http://schemas.openxmlformats.org/officeDocument/2006/relationships/numbering" Target="/word/numbering.xml" Id="Reee514b667514228" /><Relationship Type="http://schemas.openxmlformats.org/officeDocument/2006/relationships/settings" Target="/word/settings.xml" Id="Rc556956cecb94c52" /><Relationship Type="http://schemas.openxmlformats.org/officeDocument/2006/relationships/image" Target="/word/media/8004ecb7-a517-45c2-a00a-c9a1079202c2.png" Id="Rc97c803e32d74279" /></Relationships>
</file>