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0d808815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4d3115a13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d095e002543b4" /><Relationship Type="http://schemas.openxmlformats.org/officeDocument/2006/relationships/numbering" Target="/word/numbering.xml" Id="R45e7b30eaddd4269" /><Relationship Type="http://schemas.openxmlformats.org/officeDocument/2006/relationships/settings" Target="/word/settings.xml" Id="R95c1f65eb3a5404d" /><Relationship Type="http://schemas.openxmlformats.org/officeDocument/2006/relationships/image" Target="/word/media/fe2520ab-a76d-4a76-8ba7-6ae865db0645.png" Id="Rf674d3115a13407c" /></Relationships>
</file>