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99a36f4f3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2317916b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Sarnadas de Sao Simao,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fb141b3314f3a" /><Relationship Type="http://schemas.openxmlformats.org/officeDocument/2006/relationships/numbering" Target="/word/numbering.xml" Id="Rc3e944ca29cc4f35" /><Relationship Type="http://schemas.openxmlformats.org/officeDocument/2006/relationships/settings" Target="/word/settings.xml" Id="R7a865f78018344d2" /><Relationship Type="http://schemas.openxmlformats.org/officeDocument/2006/relationships/image" Target="/word/media/aeef6ba1-b62e-45bb-bbd3-5a1829df7d54.png" Id="R9cce2317916b4e73" /></Relationships>
</file>