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eb6cfe4b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0e721716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aee5f1024eb9" /><Relationship Type="http://schemas.openxmlformats.org/officeDocument/2006/relationships/numbering" Target="/word/numbering.xml" Id="R5ebe9859920d4ef7" /><Relationship Type="http://schemas.openxmlformats.org/officeDocument/2006/relationships/settings" Target="/word/settings.xml" Id="R848884b13a1b40c6" /><Relationship Type="http://schemas.openxmlformats.org/officeDocument/2006/relationships/image" Target="/word/media/4951a5da-de81-4b16-8dbb-78319eb48a3b.png" Id="R90380e7217164eb7" /></Relationships>
</file>