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997012d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3e8388e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85f90fa04267" /><Relationship Type="http://schemas.openxmlformats.org/officeDocument/2006/relationships/numbering" Target="/word/numbering.xml" Id="R076d1e9c1d514305" /><Relationship Type="http://schemas.openxmlformats.org/officeDocument/2006/relationships/settings" Target="/word/settings.xml" Id="Re83f23f586de4ea4" /><Relationship Type="http://schemas.openxmlformats.org/officeDocument/2006/relationships/image" Target="/word/media/0c3fb31b-c856-4d1e-9678-6f1d3889f500.png" Id="R10b83e8388ed4b16" /></Relationships>
</file>