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8b05fe244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d0ed6ada7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Polata,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f69aa55724138" /><Relationship Type="http://schemas.openxmlformats.org/officeDocument/2006/relationships/numbering" Target="/word/numbering.xml" Id="R577b98e518ab4c65" /><Relationship Type="http://schemas.openxmlformats.org/officeDocument/2006/relationships/settings" Target="/word/settings.xml" Id="R66a094957f8e4a88" /><Relationship Type="http://schemas.openxmlformats.org/officeDocument/2006/relationships/image" Target="/word/media/58e2f6fc-962d-4b39-8f83-3655b8194375.png" Id="R964d0ed6ada74f43" /></Relationships>
</file>