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895449684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a6720e956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Totea de Viersani,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2fea586c14692" /><Relationship Type="http://schemas.openxmlformats.org/officeDocument/2006/relationships/numbering" Target="/word/numbering.xml" Id="R19ee53cc3ffc4ba5" /><Relationship Type="http://schemas.openxmlformats.org/officeDocument/2006/relationships/settings" Target="/word/settings.xml" Id="R1bca9d1cd1984fb1" /><Relationship Type="http://schemas.openxmlformats.org/officeDocument/2006/relationships/image" Target="/word/media/55985af7-c261-425d-8c21-39867130ff6f.png" Id="R5c3a6720e9564fc1" /></Relationships>
</file>