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7ae52e9f7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e4a203a76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Boksitogorsk,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06b82a4eb4381" /><Relationship Type="http://schemas.openxmlformats.org/officeDocument/2006/relationships/numbering" Target="/word/numbering.xml" Id="R63ea14973dcc4b40" /><Relationship Type="http://schemas.openxmlformats.org/officeDocument/2006/relationships/settings" Target="/word/settings.xml" Id="R1d73a68942e84d99" /><Relationship Type="http://schemas.openxmlformats.org/officeDocument/2006/relationships/image" Target="/word/media/bd901b82-2f7c-40f1-bda1-261eeb1c883a.png" Id="R742e4a203a764b5b" /></Relationships>
</file>