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0793c61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35693447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Kultuk,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5188ed3f4421" /><Relationship Type="http://schemas.openxmlformats.org/officeDocument/2006/relationships/numbering" Target="/word/numbering.xml" Id="R8eac3047074f4a56" /><Relationship Type="http://schemas.openxmlformats.org/officeDocument/2006/relationships/settings" Target="/word/settings.xml" Id="Rf5723f2b9b8e4538" /><Relationship Type="http://schemas.openxmlformats.org/officeDocument/2006/relationships/image" Target="/word/media/43f1010b-5cce-4c94-816c-7abe7e18ed6e.png" Id="Rc921356934474223" /></Relationships>
</file>