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afa76df10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8039687e1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Dolne Breziny,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7a7637b78434a" /><Relationship Type="http://schemas.openxmlformats.org/officeDocument/2006/relationships/numbering" Target="/word/numbering.xml" Id="R91bb16eb9a164b4f" /><Relationship Type="http://schemas.openxmlformats.org/officeDocument/2006/relationships/settings" Target="/word/settings.xml" Id="R8827f62098d24275" /><Relationship Type="http://schemas.openxmlformats.org/officeDocument/2006/relationships/image" Target="/word/media/7802281d-86e4-4f5c-9fbd-30eced33bb81.png" Id="R9618039687e14d17" /></Relationships>
</file>