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5f394352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72a45fe23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Vestenice,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aea481bd842b0" /><Relationship Type="http://schemas.openxmlformats.org/officeDocument/2006/relationships/numbering" Target="/word/numbering.xml" Id="R802b876664f0428d" /><Relationship Type="http://schemas.openxmlformats.org/officeDocument/2006/relationships/settings" Target="/word/settings.xml" Id="R3f4a9953caf34276" /><Relationship Type="http://schemas.openxmlformats.org/officeDocument/2006/relationships/image" Target="/word/media/cc6bec82-ba56-4f03-a50d-b562b5e87f21.png" Id="R55a72a45fe234b35" /></Relationships>
</file>