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1d744add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8f7d1cb1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Trnava Hora,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cd8642fd7431b" /><Relationship Type="http://schemas.openxmlformats.org/officeDocument/2006/relationships/numbering" Target="/word/numbering.xml" Id="Ra1a4c207acbe4c7f" /><Relationship Type="http://schemas.openxmlformats.org/officeDocument/2006/relationships/settings" Target="/word/settings.xml" Id="R8c01e46ddf3a4a51" /><Relationship Type="http://schemas.openxmlformats.org/officeDocument/2006/relationships/image" Target="/word/media/bc975076-e368-4f94-804c-40463584168e.png" Id="R41c48f7d1cb14993" /></Relationships>
</file>