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6980677aa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d880df65c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f869665774491" /><Relationship Type="http://schemas.openxmlformats.org/officeDocument/2006/relationships/numbering" Target="/word/numbering.xml" Id="Re742a1c340824c71" /><Relationship Type="http://schemas.openxmlformats.org/officeDocument/2006/relationships/settings" Target="/word/settings.xml" Id="R80ed771bfd5741eb" /><Relationship Type="http://schemas.openxmlformats.org/officeDocument/2006/relationships/image" Target="/word/media/da9c998c-24e0-42ae-9cf6-c71d4d309e11.png" Id="R016d880df65c4f80" /></Relationships>
</file>