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761725975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06f3ef905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Aguilar de Bureba,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5ed24465f463f" /><Relationship Type="http://schemas.openxmlformats.org/officeDocument/2006/relationships/numbering" Target="/word/numbering.xml" Id="R6b7f4b102f534203" /><Relationship Type="http://schemas.openxmlformats.org/officeDocument/2006/relationships/settings" Target="/word/settings.xml" Id="R74859f3607a24893" /><Relationship Type="http://schemas.openxmlformats.org/officeDocument/2006/relationships/image" Target="/word/media/04794157-42c0-456c-b2a5-09a975ecd0db.png" Id="Re3a06f3ef9054fcf" /></Relationships>
</file>