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7133bacbb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b72960197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Caspe,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1e457abbc4f9b" /><Relationship Type="http://schemas.openxmlformats.org/officeDocument/2006/relationships/numbering" Target="/word/numbering.xml" Id="R5cbc999338ec4798" /><Relationship Type="http://schemas.openxmlformats.org/officeDocument/2006/relationships/settings" Target="/word/settings.xml" Id="R89edb04484a64b6b" /><Relationship Type="http://schemas.openxmlformats.org/officeDocument/2006/relationships/image" Target="/word/media/c31be151-946f-473c-8750-56319c9bf936.png" Id="R0b3b729601974a93" /></Relationships>
</file>