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f7aa18354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795498743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Saltador,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e4043d1574695" /><Relationship Type="http://schemas.openxmlformats.org/officeDocument/2006/relationships/numbering" Target="/word/numbering.xml" Id="Rf028633a6d1a4431" /><Relationship Type="http://schemas.openxmlformats.org/officeDocument/2006/relationships/settings" Target="/word/settings.xml" Id="R9b0bf32e4b0a4462" /><Relationship Type="http://schemas.openxmlformats.org/officeDocument/2006/relationships/image" Target="/word/media/4390a873-1b3b-4c9f-b36f-0d4148a64198.png" Id="R7a17954987434a98" /></Relationships>
</file>