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0fc73fda0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b4d064b36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Mojonera,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4f17d9a674274" /><Relationship Type="http://schemas.openxmlformats.org/officeDocument/2006/relationships/numbering" Target="/word/numbering.xml" Id="R148105997a63411e" /><Relationship Type="http://schemas.openxmlformats.org/officeDocument/2006/relationships/settings" Target="/word/settings.xml" Id="Ra523f6af122d456c" /><Relationship Type="http://schemas.openxmlformats.org/officeDocument/2006/relationships/image" Target="/word/media/b8ef8857-652a-4c73-ac67-a39327109a29.png" Id="R9f6b4d064b364b1a" /></Relationships>
</file>