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6162a2549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a026a7024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 d'en Romeu,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94e1da9e74866" /><Relationship Type="http://schemas.openxmlformats.org/officeDocument/2006/relationships/numbering" Target="/word/numbering.xml" Id="R663bd7fff1584b95" /><Relationship Type="http://schemas.openxmlformats.org/officeDocument/2006/relationships/settings" Target="/word/settings.xml" Id="Rd7c84c3d0673481a" /><Relationship Type="http://schemas.openxmlformats.org/officeDocument/2006/relationships/image" Target="/word/media/2454d6a6-dc64-41c6-8dc0-feca828f7b75.png" Id="R76da026a7024423f" /></Relationships>
</file>