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e55291a92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bc8ca6932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Orihuela del Tremedal,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7260370c144b2" /><Relationship Type="http://schemas.openxmlformats.org/officeDocument/2006/relationships/numbering" Target="/word/numbering.xml" Id="Ree5c831590ae4591" /><Relationship Type="http://schemas.openxmlformats.org/officeDocument/2006/relationships/settings" Target="/word/settings.xml" Id="Rdc7b7eeaf24840f0" /><Relationship Type="http://schemas.openxmlformats.org/officeDocument/2006/relationships/image" Target="/word/media/0d17f142-bd40-4e94-b2f6-b9ea6450885c.png" Id="Re37bc8ca69324aa1" /></Relationships>
</file>