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fd9d6b0dc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332ed026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Pauels,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9c20faea74fe5" /><Relationship Type="http://schemas.openxmlformats.org/officeDocument/2006/relationships/numbering" Target="/word/numbering.xml" Id="Rbdaaa186d97d4581" /><Relationship Type="http://schemas.openxmlformats.org/officeDocument/2006/relationships/settings" Target="/word/settings.xml" Id="R6ae31514d1424be6" /><Relationship Type="http://schemas.openxmlformats.org/officeDocument/2006/relationships/image" Target="/word/media/d74cc6ab-739a-4c0a-9180-d63ca4f20857.png" Id="R03bb332ed02642bc" /></Relationships>
</file>