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0800bf61a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e829c5888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Penafolgueros,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c19f531c04856" /><Relationship Type="http://schemas.openxmlformats.org/officeDocument/2006/relationships/numbering" Target="/word/numbering.xml" Id="R4e03306e95464398" /><Relationship Type="http://schemas.openxmlformats.org/officeDocument/2006/relationships/settings" Target="/word/settings.xml" Id="R2ca8fc475a8a4084" /><Relationship Type="http://schemas.openxmlformats.org/officeDocument/2006/relationships/image" Target="/word/media/da8aefdf-fa4b-4a3b-ad99-04d746f2fd25.png" Id="R624e829c58884972" /></Relationships>
</file>