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4ad0ee9f8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c131f6e3e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Regosmil,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05813c99f457d" /><Relationship Type="http://schemas.openxmlformats.org/officeDocument/2006/relationships/numbering" Target="/word/numbering.xml" Id="Rf7fe63123b6b4fb3" /><Relationship Type="http://schemas.openxmlformats.org/officeDocument/2006/relationships/settings" Target="/word/settings.xml" Id="R8fc124f8581649e3" /><Relationship Type="http://schemas.openxmlformats.org/officeDocument/2006/relationships/image" Target="/word/media/a6b3099b-c8dd-4915-97df-c4b45461350a.png" Id="R273c131f6e3e4c3a" /></Relationships>
</file>