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9d09bd715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c901de60d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Vallibona,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c85543c334cde" /><Relationship Type="http://schemas.openxmlformats.org/officeDocument/2006/relationships/numbering" Target="/word/numbering.xml" Id="Re8da6c2822ab4aae" /><Relationship Type="http://schemas.openxmlformats.org/officeDocument/2006/relationships/settings" Target="/word/settings.xml" Id="R4db92e5284af40ed" /><Relationship Type="http://schemas.openxmlformats.org/officeDocument/2006/relationships/image" Target="/word/media/4eebe6b9-7ff1-48d2-8249-7c97e6cf60c5.png" Id="Rb76c901de60d4da2" /></Relationships>
</file>