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790359840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e8743c57a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Commugny,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a96c4add9486e" /><Relationship Type="http://schemas.openxmlformats.org/officeDocument/2006/relationships/numbering" Target="/word/numbering.xml" Id="R1dce6a7059a84575" /><Relationship Type="http://schemas.openxmlformats.org/officeDocument/2006/relationships/settings" Target="/word/settings.xml" Id="Ra666f29ddc814f30" /><Relationship Type="http://schemas.openxmlformats.org/officeDocument/2006/relationships/image" Target="/word/media/e857d4db-8cc0-4574-ab94-02095da3eaf6.png" Id="R0afe8743c57a4b37" /></Relationships>
</file>