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958c68060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5b4c737ee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Rothenburg,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2047cb0704dbf" /><Relationship Type="http://schemas.openxmlformats.org/officeDocument/2006/relationships/numbering" Target="/word/numbering.xml" Id="R0491b2447f104059" /><Relationship Type="http://schemas.openxmlformats.org/officeDocument/2006/relationships/settings" Target="/word/settings.xml" Id="R8344d40eb4cb4147" /><Relationship Type="http://schemas.openxmlformats.org/officeDocument/2006/relationships/image" Target="/word/media/a14f7f04-8d82-400e-ab4f-6034e188939b.png" Id="Rbd05b4c737ee45cc" /></Relationships>
</file>