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07752a989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f4fb3a944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45eb808754dc0" /><Relationship Type="http://schemas.openxmlformats.org/officeDocument/2006/relationships/numbering" Target="/word/numbering.xml" Id="R2d88901824764dab" /><Relationship Type="http://schemas.openxmlformats.org/officeDocument/2006/relationships/settings" Target="/word/settings.xml" Id="R4939801abd4a4802" /><Relationship Type="http://schemas.openxmlformats.org/officeDocument/2006/relationships/image" Target="/word/media/93028818-ada7-4065-a7f6-e6713d710686.png" Id="R9f4f4fb3a9444a82" /></Relationships>
</file>