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d8e702ab6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47199f39d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213d125cb4293" /><Relationship Type="http://schemas.openxmlformats.org/officeDocument/2006/relationships/numbering" Target="/word/numbering.xml" Id="R689ce3a584c54ff3" /><Relationship Type="http://schemas.openxmlformats.org/officeDocument/2006/relationships/settings" Target="/word/settings.xml" Id="Rfe62fe0421e94209" /><Relationship Type="http://schemas.openxmlformats.org/officeDocument/2006/relationships/image" Target="/word/media/a016978c-8148-4651-ba23-6d9e5771f54c.png" Id="R3e147199f39d4311" /></Relationships>
</file>