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9416d9056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a7935a2eb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Pemba Unguja,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9ad46119d41dd" /><Relationship Type="http://schemas.openxmlformats.org/officeDocument/2006/relationships/numbering" Target="/word/numbering.xml" Id="Rdd66341f21104cce" /><Relationship Type="http://schemas.openxmlformats.org/officeDocument/2006/relationships/settings" Target="/word/settings.xml" Id="Re90e9bc71ec44482" /><Relationship Type="http://schemas.openxmlformats.org/officeDocument/2006/relationships/image" Target="/word/media/a9896f95-49bb-4209-a6a2-47429dda0ceb.png" Id="R292a7935a2eb4e3d" /></Relationships>
</file>