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36aad3084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19ba10abf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Sangasanga,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d4401f7b74681" /><Relationship Type="http://schemas.openxmlformats.org/officeDocument/2006/relationships/numbering" Target="/word/numbering.xml" Id="R5d93bd9ab3db4840" /><Relationship Type="http://schemas.openxmlformats.org/officeDocument/2006/relationships/settings" Target="/word/settings.xml" Id="R6255f1b3a8124645" /><Relationship Type="http://schemas.openxmlformats.org/officeDocument/2006/relationships/image" Target="/word/media/5a158916-2e08-4ded-8579-cedf2f9e34d0.png" Id="R7df19ba10abf452a" /></Relationships>
</file>