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879f3fc60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17ec93bb2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Ancrum,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46d2095e14d10" /><Relationship Type="http://schemas.openxmlformats.org/officeDocument/2006/relationships/numbering" Target="/word/numbering.xml" Id="Rdc09247fd53f423d" /><Relationship Type="http://schemas.openxmlformats.org/officeDocument/2006/relationships/settings" Target="/word/settings.xml" Id="R39d7598e275d471a" /><Relationship Type="http://schemas.openxmlformats.org/officeDocument/2006/relationships/image" Target="/word/media/fe60ff95-d4ec-4925-9496-6d99d518a3dc.png" Id="Raed17ec93bb24e1f" /></Relationships>
</file>