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1e0613649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e5971babd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Beoch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54ae3f16046b4" /><Relationship Type="http://schemas.openxmlformats.org/officeDocument/2006/relationships/numbering" Target="/word/numbering.xml" Id="R32cf3e9c3d944411" /><Relationship Type="http://schemas.openxmlformats.org/officeDocument/2006/relationships/settings" Target="/word/settings.xml" Id="R3ad6f1be66ea4d8c" /><Relationship Type="http://schemas.openxmlformats.org/officeDocument/2006/relationships/image" Target="/word/media/bdc1f615-99a3-4707-9b53-818e042f003b.png" Id="Rd76e5971babd497f" /></Relationships>
</file>