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519699d0a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d129a169b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Boat of Garten,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c56a918c745df" /><Relationship Type="http://schemas.openxmlformats.org/officeDocument/2006/relationships/numbering" Target="/word/numbering.xml" Id="Rc47c15dc055b4681" /><Relationship Type="http://schemas.openxmlformats.org/officeDocument/2006/relationships/settings" Target="/word/settings.xml" Id="Rd0ecb864995b4569" /><Relationship Type="http://schemas.openxmlformats.org/officeDocument/2006/relationships/image" Target="/word/media/14e9208f-86ce-45a8-9087-24a939949b3e.png" Id="R3ebd129a169b4727" /></Relationships>
</file>