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6726f0276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76b5a14fd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Carrick Castle,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78ea9987248f1" /><Relationship Type="http://schemas.openxmlformats.org/officeDocument/2006/relationships/numbering" Target="/word/numbering.xml" Id="R5b08c83472374850" /><Relationship Type="http://schemas.openxmlformats.org/officeDocument/2006/relationships/settings" Target="/word/settings.xml" Id="R0c6678a734a948b0" /><Relationship Type="http://schemas.openxmlformats.org/officeDocument/2006/relationships/image" Target="/word/media/e6fddfe3-4c71-4f02-806e-35a7c2ca03e8.png" Id="Ra8376b5a14fd4132" /></Relationships>
</file>