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400ea4dc4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8306bdbba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Cartworth,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78e9b1cf743e5" /><Relationship Type="http://schemas.openxmlformats.org/officeDocument/2006/relationships/numbering" Target="/word/numbering.xml" Id="R43e0479dd9aa45e1" /><Relationship Type="http://schemas.openxmlformats.org/officeDocument/2006/relationships/settings" Target="/word/settings.xml" Id="Re49529e71eb84a4c" /><Relationship Type="http://schemas.openxmlformats.org/officeDocument/2006/relationships/image" Target="/word/media/bdf2084a-f420-45c9-8f25-bf36c6174a9e.png" Id="R57c8306bdbba4eb2" /></Relationships>
</file>