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dbd38794b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23e58988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Chicklade,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1838216084822" /><Relationship Type="http://schemas.openxmlformats.org/officeDocument/2006/relationships/numbering" Target="/word/numbering.xml" Id="Ra2ead5e648d1451a" /><Relationship Type="http://schemas.openxmlformats.org/officeDocument/2006/relationships/settings" Target="/word/settings.xml" Id="R0d516159c9a34fea" /><Relationship Type="http://schemas.openxmlformats.org/officeDocument/2006/relationships/image" Target="/word/media/72bc6e12-433c-4f6e-b3ae-9b27f31bcd0e.png" Id="R06d823e589884416" /></Relationships>
</file>