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729927565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809478af7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Gimingham,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db142ffe24e02" /><Relationship Type="http://schemas.openxmlformats.org/officeDocument/2006/relationships/numbering" Target="/word/numbering.xml" Id="Rff8c623d31c44927" /><Relationship Type="http://schemas.openxmlformats.org/officeDocument/2006/relationships/settings" Target="/word/settings.xml" Id="R9af28b9695d94ec4" /><Relationship Type="http://schemas.openxmlformats.org/officeDocument/2006/relationships/image" Target="/word/media/d8c067c0-7b91-4186-b974-3e54c2278db4.png" Id="Re35809478af74e97" /></Relationships>
</file>