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c97e8b0cd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24b7a9750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Buston,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478f909ba4697" /><Relationship Type="http://schemas.openxmlformats.org/officeDocument/2006/relationships/numbering" Target="/word/numbering.xml" Id="Rdbb7083a3d204fb9" /><Relationship Type="http://schemas.openxmlformats.org/officeDocument/2006/relationships/settings" Target="/word/settings.xml" Id="R1d337fa826dd474e" /><Relationship Type="http://schemas.openxmlformats.org/officeDocument/2006/relationships/image" Target="/word/media/786daf18-d165-46a5-a55f-b8768573e764.png" Id="R46624b7a97504cf6" /></Relationships>
</file>