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d6cae0c91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50c7d014d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 O'Shotts,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7cd00afa42f1" /><Relationship Type="http://schemas.openxmlformats.org/officeDocument/2006/relationships/numbering" Target="/word/numbering.xml" Id="Re28cae17fd394512" /><Relationship Type="http://schemas.openxmlformats.org/officeDocument/2006/relationships/settings" Target="/word/settings.xml" Id="R4f7a4ea4744145bb" /><Relationship Type="http://schemas.openxmlformats.org/officeDocument/2006/relationships/image" Target="/word/media/1853f829-5c95-4652-a86a-69ab581c88ea.png" Id="R7e750c7d014d4287" /></Relationships>
</file>