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6983852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a183a931b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Lochgelly,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59bb40844b58" /><Relationship Type="http://schemas.openxmlformats.org/officeDocument/2006/relationships/numbering" Target="/word/numbering.xml" Id="R76c25b7abb25430c" /><Relationship Type="http://schemas.openxmlformats.org/officeDocument/2006/relationships/settings" Target="/word/settings.xml" Id="R58ba05b7de6140e2" /><Relationship Type="http://schemas.openxmlformats.org/officeDocument/2006/relationships/image" Target="/word/media/f6742564-b535-47bd-a498-f9eb1cb6165b.png" Id="R9bda183a931b4e4d" /></Relationships>
</file>