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e01f5a008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8bc4ff59b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Nantyglo,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6dd9881644b87" /><Relationship Type="http://schemas.openxmlformats.org/officeDocument/2006/relationships/numbering" Target="/word/numbering.xml" Id="R6ab739a5bc5243f4" /><Relationship Type="http://schemas.openxmlformats.org/officeDocument/2006/relationships/settings" Target="/word/settings.xml" Id="Rbc1e5787214a4597" /><Relationship Type="http://schemas.openxmlformats.org/officeDocument/2006/relationships/image" Target="/word/media/d8ad21d0-67d2-4f84-bd5d-7e70653d4fff.png" Id="R4d98bc4ff59b4ca5" /></Relationships>
</file>