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9be7c2b71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e73964a21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Kilpatrick,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ca320c698444f" /><Relationship Type="http://schemas.openxmlformats.org/officeDocument/2006/relationships/numbering" Target="/word/numbering.xml" Id="R9912cadb46ff4a32" /><Relationship Type="http://schemas.openxmlformats.org/officeDocument/2006/relationships/settings" Target="/word/settings.xml" Id="Rb9f68659d07b4601" /><Relationship Type="http://schemas.openxmlformats.org/officeDocument/2006/relationships/image" Target="/word/media/df8950dc-c973-41b1-9e5d-a225e03cded7.png" Id="R831e73964a21486b" /></Relationships>
</file>