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a72b81ea3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1fa1d1786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Alfred,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4441324244670" /><Relationship Type="http://schemas.openxmlformats.org/officeDocument/2006/relationships/numbering" Target="/word/numbering.xml" Id="R57ad14094a294cb4" /><Relationship Type="http://schemas.openxmlformats.org/officeDocument/2006/relationships/settings" Target="/word/settings.xml" Id="Rc4aec87bbe724985" /><Relationship Type="http://schemas.openxmlformats.org/officeDocument/2006/relationships/image" Target="/word/media/71b79ca8-185d-4dfb-9707-5891bb6d3970.png" Id="R1001fa1d17864515" /></Relationships>
</file>