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cc93051c4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4b1291186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Altheimer,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2f2930d1b4225" /><Relationship Type="http://schemas.openxmlformats.org/officeDocument/2006/relationships/numbering" Target="/word/numbering.xml" Id="R9dd839dab0894a88" /><Relationship Type="http://schemas.openxmlformats.org/officeDocument/2006/relationships/settings" Target="/word/settings.xml" Id="R48e4f56d60f14dbc" /><Relationship Type="http://schemas.openxmlformats.org/officeDocument/2006/relationships/image" Target="/word/media/46792845-b454-4fce-aa20-74e3aefd8286.png" Id="R7a94b12911864fba" /></Relationships>
</file>