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b9b217bb4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034f14227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Arrowind,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d88246ef246b2" /><Relationship Type="http://schemas.openxmlformats.org/officeDocument/2006/relationships/numbering" Target="/word/numbering.xml" Id="Rdc96c5f2379b441a" /><Relationship Type="http://schemas.openxmlformats.org/officeDocument/2006/relationships/settings" Target="/word/settings.xml" Id="Ra269a6cf0df34962" /><Relationship Type="http://schemas.openxmlformats.org/officeDocument/2006/relationships/image" Target="/word/media/9a5cf5cc-f361-422c-942f-30bba54d68c2.png" Id="Re0c034f1422742e4" /></Relationships>
</file>