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0b07b8532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39789a703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Baby Island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f0b09157a4146" /><Relationship Type="http://schemas.openxmlformats.org/officeDocument/2006/relationships/numbering" Target="/word/numbering.xml" Id="R484fcda286214c7a" /><Relationship Type="http://schemas.openxmlformats.org/officeDocument/2006/relationships/settings" Target="/word/settings.xml" Id="R362c4d7fdce943ec" /><Relationship Type="http://schemas.openxmlformats.org/officeDocument/2006/relationships/image" Target="/word/media/68f4f306-24e5-49a1-9ad9-c60c79a9e1e5.png" Id="R5cd39789a7034f26" /></Relationships>
</file>