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e7c17df11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61c542b45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ec0ea7f1a4ed4" /><Relationship Type="http://schemas.openxmlformats.org/officeDocument/2006/relationships/numbering" Target="/word/numbering.xml" Id="R0e6ebe76e3384246" /><Relationship Type="http://schemas.openxmlformats.org/officeDocument/2006/relationships/settings" Target="/word/settings.xml" Id="R0f44305208c047e4" /><Relationship Type="http://schemas.openxmlformats.org/officeDocument/2006/relationships/image" Target="/word/media/7736b275-048e-4a2b-be9e-bbaec9ebf7b9.png" Id="R31661c542b454b08" /></Relationships>
</file>